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0962E" w14:textId="77777777" w:rsidR="00415095" w:rsidRDefault="00A82F10">
      <w:pPr>
        <w:rPr>
          <w:b/>
          <w:sz w:val="32"/>
          <w:szCs w:val="32"/>
        </w:rPr>
      </w:pPr>
      <w:r>
        <w:rPr>
          <w:b/>
          <w:sz w:val="32"/>
          <w:szCs w:val="32"/>
        </w:rPr>
        <w:t>Genetics Graduate Student Association (GGSA)</w:t>
      </w:r>
    </w:p>
    <w:p w14:paraId="51FE4757" w14:textId="77777777" w:rsidR="00415095" w:rsidRDefault="00A82F10">
      <w:pPr>
        <w:rPr>
          <w:b/>
          <w:sz w:val="32"/>
          <w:szCs w:val="32"/>
        </w:rPr>
      </w:pPr>
      <w:r>
        <w:rPr>
          <w:b/>
          <w:sz w:val="32"/>
          <w:szCs w:val="32"/>
        </w:rPr>
        <w:t>General Meeting Agenda</w:t>
      </w:r>
    </w:p>
    <w:p w14:paraId="2303AC46" w14:textId="77777777" w:rsidR="00415095" w:rsidRDefault="00A82F1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 </w:t>
      </w:r>
      <w:proofErr w:type="gramStart"/>
      <w:r>
        <w:rPr>
          <w:b/>
          <w:sz w:val="32"/>
          <w:szCs w:val="32"/>
        </w:rPr>
        <w:t>April,</w:t>
      </w:r>
      <w:proofErr w:type="gramEnd"/>
      <w:r>
        <w:rPr>
          <w:b/>
          <w:sz w:val="32"/>
          <w:szCs w:val="32"/>
        </w:rPr>
        <w:t xml:space="preserve"> 2018, 6:00 PM in REYN 160</w:t>
      </w:r>
    </w:p>
    <w:p w14:paraId="5EF4C0D6" w14:textId="77777777" w:rsidR="00415095" w:rsidRDefault="00415095"/>
    <w:p w14:paraId="6E96AF8D" w14:textId="77777777" w:rsidR="00415095" w:rsidRDefault="00A82F10">
      <w:pPr>
        <w:numPr>
          <w:ilvl w:val="0"/>
          <w:numId w:val="1"/>
        </w:numPr>
        <w:contextualSpacing/>
      </w:pPr>
      <w:r>
        <w:t>Officer updates</w:t>
      </w:r>
    </w:p>
    <w:p w14:paraId="25D99DF3" w14:textId="112BA748" w:rsidR="00415095" w:rsidRDefault="00A82F10">
      <w:pPr>
        <w:numPr>
          <w:ilvl w:val="1"/>
          <w:numId w:val="1"/>
        </w:numPr>
        <w:contextualSpacing/>
      </w:pPr>
      <w:r>
        <w:t>President</w:t>
      </w:r>
    </w:p>
    <w:p w14:paraId="3B30C66A" w14:textId="5C6F9855" w:rsidR="005A0E0F" w:rsidRDefault="007D2AF9" w:rsidP="000246B9">
      <w:pPr>
        <w:numPr>
          <w:ilvl w:val="2"/>
          <w:numId w:val="1"/>
        </w:numPr>
        <w:contextualSpacing/>
      </w:pPr>
      <w:r>
        <w:t>Annual faculty retreat – want to raise stipend again (woot!)</w:t>
      </w:r>
      <w:r w:rsidR="005A0E0F">
        <w:t xml:space="preserve"> still needs to be voted on though</w:t>
      </w:r>
      <w:r>
        <w:t xml:space="preserve"> </w:t>
      </w:r>
    </w:p>
    <w:p w14:paraId="0DDF721C" w14:textId="2405D4ED" w:rsidR="005A0E0F" w:rsidRDefault="005A0E0F" w:rsidP="005A0E0F">
      <w:pPr>
        <w:numPr>
          <w:ilvl w:val="3"/>
          <w:numId w:val="1"/>
        </w:numPr>
        <w:contextualSpacing/>
      </w:pPr>
      <w:r>
        <w:t>$</w:t>
      </w:r>
      <w:r w:rsidR="00D020B8">
        <w:t>28</w:t>
      </w:r>
      <w:r w:rsidR="00C6617E">
        <w:t>,</w:t>
      </w:r>
      <w:r w:rsidR="00D020B8">
        <w:t>000 for next year</w:t>
      </w:r>
    </w:p>
    <w:p w14:paraId="52BD421B" w14:textId="797A59DC" w:rsidR="000246B9" w:rsidRDefault="005A0E0F" w:rsidP="005A0E0F">
      <w:pPr>
        <w:numPr>
          <w:ilvl w:val="3"/>
          <w:numId w:val="1"/>
        </w:numPr>
        <w:contextualSpacing/>
      </w:pPr>
      <w:r>
        <w:t>Ideally up to $30,000 the year after</w:t>
      </w:r>
      <w:r w:rsidR="00D020B8">
        <w:t xml:space="preserve"> </w:t>
      </w:r>
    </w:p>
    <w:p w14:paraId="7D4555B0" w14:textId="3883DCDF" w:rsidR="007D2AF9" w:rsidRDefault="007D2AF9" w:rsidP="005A0E0F">
      <w:pPr>
        <w:numPr>
          <w:ilvl w:val="3"/>
          <w:numId w:val="1"/>
        </w:numPr>
        <w:contextualSpacing/>
      </w:pPr>
      <w:r>
        <w:t>If you aren</w:t>
      </w:r>
      <w:r w:rsidR="005A0E0F">
        <w:t>’</w:t>
      </w:r>
      <w:r>
        <w:t>t</w:t>
      </w:r>
      <w:r w:rsidR="005A0E0F">
        <w:t xml:space="preserve"> currently</w:t>
      </w:r>
      <w:r>
        <w:t xml:space="preserve"> at </w:t>
      </w:r>
      <w:r w:rsidR="005A0E0F">
        <w:t>$</w:t>
      </w:r>
      <w:r>
        <w:t>26</w:t>
      </w:r>
      <w:r w:rsidR="005A0E0F">
        <w:t>,</w:t>
      </w:r>
      <w:r>
        <w:t>000, talk to carol about it</w:t>
      </w:r>
      <w:r w:rsidR="00D020B8">
        <w:t>,</w:t>
      </w:r>
      <w:r w:rsidR="005A0E0F">
        <w:t xml:space="preserve"> because</w:t>
      </w:r>
      <w:r w:rsidR="00D020B8">
        <w:t xml:space="preserve"> she can’t </w:t>
      </w:r>
      <w:r w:rsidR="005A0E0F">
        <w:t>see what you are being paid!</w:t>
      </w:r>
    </w:p>
    <w:p w14:paraId="30D9DC51" w14:textId="4E28484D" w:rsidR="00D020B8" w:rsidRDefault="00D020B8" w:rsidP="000246B9">
      <w:pPr>
        <w:numPr>
          <w:ilvl w:val="2"/>
          <w:numId w:val="1"/>
        </w:numPr>
        <w:contextualSpacing/>
      </w:pPr>
      <w:r>
        <w:t xml:space="preserve">Carol teaching scientific writing course in fall – </w:t>
      </w:r>
      <w:proofErr w:type="gramStart"/>
      <w:r>
        <w:t>really small</w:t>
      </w:r>
      <w:proofErr w:type="gramEnd"/>
      <w:r w:rsidR="005A0E0F">
        <w:t xml:space="preserve"> and</w:t>
      </w:r>
      <w:r>
        <w:t xml:space="preserve"> intensive</w:t>
      </w:r>
    </w:p>
    <w:p w14:paraId="692CE2D4" w14:textId="7A6A91F4" w:rsidR="00D020B8" w:rsidRDefault="00D020B8" w:rsidP="000246B9">
      <w:pPr>
        <w:numPr>
          <w:ilvl w:val="2"/>
          <w:numId w:val="1"/>
        </w:numPr>
        <w:contextualSpacing/>
      </w:pPr>
      <w:r>
        <w:t>Internship – have 5 interested, so are working on making that happen</w:t>
      </w:r>
    </w:p>
    <w:p w14:paraId="656E31A1" w14:textId="7F8E10BB" w:rsidR="005A0E0F" w:rsidRDefault="005A0E0F" w:rsidP="005A0E0F">
      <w:pPr>
        <w:numPr>
          <w:ilvl w:val="3"/>
          <w:numId w:val="1"/>
        </w:numPr>
        <w:contextualSpacing/>
      </w:pPr>
      <w:r>
        <w:t xml:space="preserve">Email Sarah </w:t>
      </w:r>
      <w:proofErr w:type="spellStart"/>
      <w:r>
        <w:t>Bondos</w:t>
      </w:r>
      <w:proofErr w:type="spellEnd"/>
      <w:r>
        <w:t xml:space="preserve"> if you are interested</w:t>
      </w:r>
    </w:p>
    <w:p w14:paraId="7A72F80B" w14:textId="46C13986" w:rsidR="00D020B8" w:rsidRDefault="00D020B8" w:rsidP="000246B9">
      <w:pPr>
        <w:numPr>
          <w:ilvl w:val="2"/>
          <w:numId w:val="1"/>
        </w:numPr>
        <w:contextualSpacing/>
      </w:pPr>
      <w:r>
        <w:t>Committee meeting frequency – waiving 3</w:t>
      </w:r>
      <w:r w:rsidRPr="00D020B8">
        <w:rPr>
          <w:vertAlign w:val="superscript"/>
        </w:rPr>
        <w:t>rd</w:t>
      </w:r>
      <w:r>
        <w:t xml:space="preserve"> years meeting because of prelims, let them know if you can’t have meeting! Can meet after deadline if you have it schedule by the deadline</w:t>
      </w:r>
    </w:p>
    <w:p w14:paraId="7DC8B486" w14:textId="382818AD" w:rsidR="00D020B8" w:rsidRDefault="00D020B8" w:rsidP="00D020B8">
      <w:pPr>
        <w:numPr>
          <w:ilvl w:val="3"/>
          <w:numId w:val="1"/>
        </w:numPr>
        <w:contextualSpacing/>
      </w:pPr>
      <w:r>
        <w:t>Going to cause registration issues if past deadline</w:t>
      </w:r>
    </w:p>
    <w:p w14:paraId="2327163A" w14:textId="0D39A6D7" w:rsidR="00D020B8" w:rsidRDefault="00D020B8" w:rsidP="00D020B8">
      <w:pPr>
        <w:numPr>
          <w:ilvl w:val="2"/>
          <w:numId w:val="1"/>
        </w:numPr>
        <w:contextualSpacing/>
      </w:pPr>
      <w:r>
        <w:t xml:space="preserve">Carol focusing on outreach, going to promote program, may want students to go as well, email </w:t>
      </w:r>
      <w:r w:rsidR="005A0E0F">
        <w:t>her</w:t>
      </w:r>
      <w:r>
        <w:t xml:space="preserve"> if you are interested</w:t>
      </w:r>
    </w:p>
    <w:p w14:paraId="288D3225" w14:textId="77777777" w:rsidR="00415095" w:rsidRDefault="00A82F10">
      <w:pPr>
        <w:numPr>
          <w:ilvl w:val="1"/>
          <w:numId w:val="1"/>
        </w:numPr>
        <w:contextualSpacing/>
      </w:pPr>
      <w:r>
        <w:t>Vice President</w:t>
      </w:r>
    </w:p>
    <w:p w14:paraId="4BC97821" w14:textId="6FB961EC" w:rsidR="00415095" w:rsidRDefault="00A82F10">
      <w:pPr>
        <w:numPr>
          <w:ilvl w:val="2"/>
          <w:numId w:val="1"/>
        </w:numPr>
        <w:contextualSpacing/>
      </w:pPr>
      <w:r>
        <w:t>DNA Day</w:t>
      </w:r>
      <w:r w:rsidR="003972E5">
        <w:t xml:space="preserve"> April 24</w:t>
      </w:r>
    </w:p>
    <w:p w14:paraId="35EE8B21" w14:textId="33012868" w:rsidR="003972E5" w:rsidRDefault="003972E5" w:rsidP="003972E5">
      <w:pPr>
        <w:numPr>
          <w:ilvl w:val="3"/>
          <w:numId w:val="1"/>
        </w:numPr>
        <w:contextualSpacing/>
      </w:pPr>
      <w:r>
        <w:t>Free food, door prizes</w:t>
      </w:r>
      <w:r w:rsidR="005A0E0F">
        <w:t>, should go even if not presenting</w:t>
      </w:r>
    </w:p>
    <w:p w14:paraId="0B1256CB" w14:textId="3F2023C0" w:rsidR="00415095" w:rsidRDefault="00A82F10">
      <w:pPr>
        <w:numPr>
          <w:ilvl w:val="3"/>
          <w:numId w:val="1"/>
        </w:numPr>
        <w:contextualSpacing/>
      </w:pPr>
      <w:r>
        <w:t>Vendor show</w:t>
      </w:r>
      <w:r w:rsidR="003972E5">
        <w:t xml:space="preserve"> – </w:t>
      </w:r>
      <w:r w:rsidR="005A0E0F">
        <w:t>not enough interest</w:t>
      </w:r>
      <w:r w:rsidR="003972E5">
        <w:t>, may try to have one over sum</w:t>
      </w:r>
      <w:r w:rsidR="005A0E0F">
        <w:t>m</w:t>
      </w:r>
      <w:r w:rsidR="003972E5">
        <w:t>er</w:t>
      </w:r>
      <w:r w:rsidR="005A0E0F">
        <w:t xml:space="preserve"> instead</w:t>
      </w:r>
    </w:p>
    <w:p w14:paraId="59986430" w14:textId="0C371004" w:rsidR="00415095" w:rsidRDefault="00A82F10">
      <w:pPr>
        <w:numPr>
          <w:ilvl w:val="3"/>
          <w:numId w:val="1"/>
        </w:numPr>
        <w:contextualSpacing/>
      </w:pPr>
      <w:r>
        <w:t>Poster Competition</w:t>
      </w:r>
    </w:p>
    <w:p w14:paraId="376E2D90" w14:textId="4A626E5C" w:rsidR="003972E5" w:rsidRDefault="003972E5" w:rsidP="003972E5">
      <w:pPr>
        <w:numPr>
          <w:ilvl w:val="4"/>
          <w:numId w:val="1"/>
        </w:numPr>
        <w:contextualSpacing/>
      </w:pPr>
      <w:r>
        <w:t>Prizes = money!</w:t>
      </w:r>
    </w:p>
    <w:p w14:paraId="10F0B805" w14:textId="34B82CC3" w:rsidR="003972E5" w:rsidRDefault="003972E5" w:rsidP="003972E5">
      <w:pPr>
        <w:numPr>
          <w:ilvl w:val="4"/>
          <w:numId w:val="1"/>
        </w:numPr>
        <w:contextualSpacing/>
      </w:pPr>
      <w:r>
        <w:t xml:space="preserve">Send </w:t>
      </w:r>
      <w:proofErr w:type="gramStart"/>
      <w:r>
        <w:t>abstracts</w:t>
      </w:r>
      <w:proofErr w:type="gramEnd"/>
      <w:r>
        <w:t xml:space="preserve"> in ASAP</w:t>
      </w:r>
    </w:p>
    <w:p w14:paraId="4648795A" w14:textId="77777777" w:rsidR="00415095" w:rsidRDefault="00A82F10">
      <w:pPr>
        <w:numPr>
          <w:ilvl w:val="1"/>
          <w:numId w:val="1"/>
        </w:numPr>
        <w:contextualSpacing/>
      </w:pPr>
      <w:r>
        <w:t>Treasurer</w:t>
      </w:r>
    </w:p>
    <w:p w14:paraId="65644B75" w14:textId="27C17877" w:rsidR="00415095" w:rsidRDefault="00A82F10">
      <w:pPr>
        <w:numPr>
          <w:ilvl w:val="2"/>
          <w:numId w:val="1"/>
        </w:numPr>
        <w:contextualSpacing/>
      </w:pPr>
      <w:r>
        <w:t>Travel Award update</w:t>
      </w:r>
    </w:p>
    <w:p w14:paraId="443741AD" w14:textId="2BDA4819" w:rsidR="003972E5" w:rsidRDefault="003972E5" w:rsidP="003972E5">
      <w:pPr>
        <w:numPr>
          <w:ilvl w:val="3"/>
          <w:numId w:val="1"/>
        </w:numPr>
        <w:contextualSpacing/>
      </w:pPr>
      <w:r>
        <w:t>No update, packets being sent to committee now, will get email when have results</w:t>
      </w:r>
    </w:p>
    <w:p w14:paraId="700CA6D8" w14:textId="3ED4ECF4" w:rsidR="003972E5" w:rsidRDefault="003972E5" w:rsidP="003972E5">
      <w:pPr>
        <w:numPr>
          <w:ilvl w:val="3"/>
          <w:numId w:val="1"/>
        </w:numPr>
        <w:contextualSpacing/>
      </w:pPr>
      <w:r>
        <w:t>10 awards, 12 applicants</w:t>
      </w:r>
    </w:p>
    <w:p w14:paraId="53AFB892" w14:textId="77777777" w:rsidR="00415095" w:rsidRDefault="00A82F10">
      <w:pPr>
        <w:numPr>
          <w:ilvl w:val="1"/>
          <w:numId w:val="1"/>
        </w:numPr>
        <w:contextualSpacing/>
      </w:pPr>
      <w:r>
        <w:t>Secretary</w:t>
      </w:r>
    </w:p>
    <w:p w14:paraId="1748968D" w14:textId="77777777" w:rsidR="00415095" w:rsidRDefault="00A82F10">
      <w:pPr>
        <w:numPr>
          <w:ilvl w:val="2"/>
          <w:numId w:val="1"/>
        </w:numPr>
        <w:contextualSpacing/>
      </w:pPr>
      <w:r>
        <w:t xml:space="preserve">Spring Picnic! </w:t>
      </w:r>
    </w:p>
    <w:p w14:paraId="56C46D12" w14:textId="77777777" w:rsidR="00415095" w:rsidRDefault="00A82F10">
      <w:pPr>
        <w:numPr>
          <w:ilvl w:val="3"/>
          <w:numId w:val="1"/>
        </w:numPr>
        <w:contextualSpacing/>
      </w:pPr>
      <w:r>
        <w:t>May 5 at 6pm</w:t>
      </w:r>
    </w:p>
    <w:p w14:paraId="4899412D" w14:textId="77777777" w:rsidR="00415095" w:rsidRDefault="00A82F10">
      <w:pPr>
        <w:numPr>
          <w:ilvl w:val="3"/>
          <w:numId w:val="1"/>
        </w:numPr>
        <w:contextualSpacing/>
      </w:pPr>
      <w:r>
        <w:t>C&amp;J BBQ provided</w:t>
      </w:r>
    </w:p>
    <w:p w14:paraId="3A663BEE" w14:textId="77777777" w:rsidR="00415095" w:rsidRDefault="00A82F10">
      <w:pPr>
        <w:numPr>
          <w:ilvl w:val="3"/>
          <w:numId w:val="1"/>
        </w:numPr>
        <w:contextualSpacing/>
      </w:pPr>
      <w:r>
        <w:t>Students responsible for bringing desserts</w:t>
      </w:r>
    </w:p>
    <w:p w14:paraId="7F15F877" w14:textId="77777777" w:rsidR="00415095" w:rsidRDefault="00A82F10">
      <w:pPr>
        <w:numPr>
          <w:ilvl w:val="1"/>
          <w:numId w:val="1"/>
        </w:numPr>
        <w:contextualSpacing/>
      </w:pPr>
      <w:r>
        <w:t xml:space="preserve">Recruitment </w:t>
      </w:r>
    </w:p>
    <w:p w14:paraId="08E9F9BA" w14:textId="595B28B1" w:rsidR="00415095" w:rsidRDefault="00A82F10">
      <w:pPr>
        <w:numPr>
          <w:ilvl w:val="2"/>
          <w:numId w:val="1"/>
        </w:numPr>
        <w:contextualSpacing/>
      </w:pPr>
      <w:r>
        <w:t>Updates on acceptances/rejections</w:t>
      </w:r>
    </w:p>
    <w:p w14:paraId="1934E67E" w14:textId="2191780E" w:rsidR="005A0E0F" w:rsidRDefault="005A0E0F" w:rsidP="005A0E0F">
      <w:pPr>
        <w:numPr>
          <w:ilvl w:val="3"/>
          <w:numId w:val="1"/>
        </w:numPr>
        <w:contextualSpacing/>
      </w:pPr>
      <w:r>
        <w:t>7 out of 10 accepted, and waiting to hear from 2 still</w:t>
      </w:r>
    </w:p>
    <w:p w14:paraId="5F858050" w14:textId="64B76383" w:rsidR="000079B4" w:rsidRDefault="000079B4">
      <w:pPr>
        <w:numPr>
          <w:ilvl w:val="2"/>
          <w:numId w:val="1"/>
        </w:numPr>
        <w:contextualSpacing/>
      </w:pPr>
      <w:r>
        <w:t>New students in town – will invite to Spring Picnic</w:t>
      </w:r>
      <w:r w:rsidR="005A0E0F">
        <w:t>!</w:t>
      </w:r>
    </w:p>
    <w:p w14:paraId="131DF7DD" w14:textId="60A50A87" w:rsidR="00415095" w:rsidRDefault="00A82F10">
      <w:pPr>
        <w:numPr>
          <w:ilvl w:val="1"/>
          <w:numId w:val="1"/>
        </w:numPr>
        <w:contextualSpacing/>
      </w:pPr>
      <w:r>
        <w:lastRenderedPageBreak/>
        <w:t>GPSC</w:t>
      </w:r>
    </w:p>
    <w:p w14:paraId="3691D647" w14:textId="05AC8AC0" w:rsidR="000079B4" w:rsidRDefault="000079B4" w:rsidP="000079B4">
      <w:pPr>
        <w:numPr>
          <w:ilvl w:val="2"/>
          <w:numId w:val="1"/>
        </w:numPr>
        <w:contextualSpacing/>
      </w:pPr>
      <w:r>
        <w:t xml:space="preserve">Travel award </w:t>
      </w:r>
      <w:r w:rsidR="005A0E0F">
        <w:t xml:space="preserve">for GPSC </w:t>
      </w:r>
      <w:r>
        <w:t xml:space="preserve">– </w:t>
      </w:r>
      <w:r w:rsidR="005A0E0F">
        <w:t xml:space="preserve">be on </w:t>
      </w:r>
      <w:proofErr w:type="spellStart"/>
      <w:r w:rsidR="005A0E0F">
        <w:t>look out</w:t>
      </w:r>
      <w:proofErr w:type="spellEnd"/>
      <w:r w:rsidR="005A0E0F">
        <w:t xml:space="preserve"> for email</w:t>
      </w:r>
    </w:p>
    <w:p w14:paraId="7FBAA1F6" w14:textId="77777777" w:rsidR="00415095" w:rsidRDefault="00A82F10">
      <w:pPr>
        <w:numPr>
          <w:ilvl w:val="0"/>
          <w:numId w:val="1"/>
        </w:numPr>
        <w:contextualSpacing/>
      </w:pPr>
      <w:r>
        <w:t>Committee Updates</w:t>
      </w:r>
    </w:p>
    <w:p w14:paraId="35E461EA" w14:textId="77777777" w:rsidR="00415095" w:rsidRDefault="00A82F10">
      <w:pPr>
        <w:numPr>
          <w:ilvl w:val="1"/>
          <w:numId w:val="1"/>
        </w:numPr>
        <w:contextualSpacing/>
      </w:pPr>
      <w:r>
        <w:t>Advisory</w:t>
      </w:r>
    </w:p>
    <w:p w14:paraId="158D181D" w14:textId="77777777" w:rsidR="00415095" w:rsidRDefault="00A82F10">
      <w:pPr>
        <w:numPr>
          <w:ilvl w:val="1"/>
          <w:numId w:val="1"/>
        </w:numPr>
        <w:contextualSpacing/>
      </w:pPr>
      <w:r>
        <w:t>Curriculum</w:t>
      </w:r>
    </w:p>
    <w:p w14:paraId="60E2DCA9" w14:textId="77777777" w:rsidR="00415095" w:rsidRDefault="00A82F10">
      <w:pPr>
        <w:numPr>
          <w:ilvl w:val="1"/>
          <w:numId w:val="1"/>
        </w:numPr>
        <w:contextualSpacing/>
      </w:pPr>
      <w:r>
        <w:t>Reception</w:t>
      </w:r>
    </w:p>
    <w:p w14:paraId="7A382E36" w14:textId="77777777" w:rsidR="00415095" w:rsidRDefault="00A82F10">
      <w:pPr>
        <w:numPr>
          <w:ilvl w:val="1"/>
          <w:numId w:val="1"/>
        </w:numPr>
        <w:contextualSpacing/>
      </w:pPr>
      <w:r>
        <w:t>Seminar</w:t>
      </w:r>
    </w:p>
    <w:p w14:paraId="5851C042" w14:textId="47A57DB9" w:rsidR="00415095" w:rsidRDefault="00A82F10">
      <w:pPr>
        <w:numPr>
          <w:ilvl w:val="1"/>
          <w:numId w:val="1"/>
        </w:numPr>
        <w:contextualSpacing/>
      </w:pPr>
      <w:r>
        <w:t>Website</w:t>
      </w:r>
      <w:r w:rsidR="000079B4">
        <w:t xml:space="preserve"> – send in accomplishments!</w:t>
      </w:r>
    </w:p>
    <w:p w14:paraId="53497A85" w14:textId="77777777" w:rsidR="00415095" w:rsidRDefault="00A82F10">
      <w:pPr>
        <w:numPr>
          <w:ilvl w:val="0"/>
          <w:numId w:val="1"/>
        </w:numPr>
        <w:contextualSpacing/>
      </w:pPr>
      <w:r>
        <w:t>Other business</w:t>
      </w:r>
    </w:p>
    <w:p w14:paraId="44EE124A" w14:textId="77777777" w:rsidR="00415095" w:rsidRDefault="00A82F10">
      <w:pPr>
        <w:numPr>
          <w:ilvl w:val="1"/>
          <w:numId w:val="1"/>
        </w:numPr>
        <w:contextualSpacing/>
      </w:pPr>
      <w:r>
        <w:t>DNA Day: April 24th starting at 3:30pm in Rudder Tower!</w:t>
      </w:r>
    </w:p>
    <w:p w14:paraId="7C406FC7" w14:textId="0407D9C5" w:rsidR="00415095" w:rsidRDefault="00A82F10">
      <w:pPr>
        <w:numPr>
          <w:ilvl w:val="1"/>
          <w:numId w:val="1"/>
        </w:numPr>
        <w:contextualSpacing/>
      </w:pPr>
      <w:r>
        <w:t xml:space="preserve">GGSA Social Hour: April 18th </w:t>
      </w:r>
      <w:r w:rsidR="000079B4">
        <w:t>–</w:t>
      </w:r>
      <w:r>
        <w:t xml:space="preserve"> </w:t>
      </w:r>
      <w:r w:rsidR="000079B4">
        <w:t>Blackwater draw again!</w:t>
      </w:r>
    </w:p>
    <w:p w14:paraId="4F0D2FC3" w14:textId="5C144EAC" w:rsidR="00415095" w:rsidRDefault="00A82F10">
      <w:pPr>
        <w:numPr>
          <w:ilvl w:val="1"/>
          <w:numId w:val="1"/>
        </w:numPr>
        <w:contextualSpacing/>
      </w:pPr>
      <w:r>
        <w:t>Thanks for a great year!</w:t>
      </w:r>
    </w:p>
    <w:p w14:paraId="121AFC9F" w14:textId="29DB47B6" w:rsidR="00953CA7" w:rsidRDefault="00953CA7">
      <w:pPr>
        <w:numPr>
          <w:ilvl w:val="1"/>
          <w:numId w:val="1"/>
        </w:numPr>
        <w:contextualSpacing/>
      </w:pPr>
      <w:r>
        <w:t>Outreach</w:t>
      </w:r>
      <w:r w:rsidR="006269D1">
        <w:t xml:space="preserve"> Opportunity</w:t>
      </w:r>
      <w:r>
        <w:t xml:space="preserve"> – </w:t>
      </w:r>
      <w:r w:rsidR="006269D1">
        <w:t>M</w:t>
      </w:r>
      <w:r>
        <w:t xml:space="preserve">ay 22, sophomores from </w:t>
      </w:r>
      <w:r w:rsidR="006269D1">
        <w:t>Bryan</w:t>
      </w:r>
      <w:r>
        <w:t xml:space="preserve"> high school</w:t>
      </w:r>
      <w:r w:rsidR="006269D1">
        <w:t xml:space="preserve"> coming</w:t>
      </w:r>
      <w:r>
        <w:t xml:space="preserve"> to visit labs and do hands</w:t>
      </w:r>
      <w:r w:rsidR="006269D1">
        <w:t>-</w:t>
      </w:r>
      <w:r>
        <w:t>on activities,</w:t>
      </w:r>
      <w:r w:rsidR="006269D1">
        <w:t xml:space="preserve"> can </w:t>
      </w:r>
      <w:r>
        <w:t xml:space="preserve">walk students around </w:t>
      </w:r>
      <w:r w:rsidR="006269D1">
        <w:t>as well</w:t>
      </w:r>
      <w:r>
        <w:t>– contact Rebecca Booth</w:t>
      </w:r>
    </w:p>
    <w:p w14:paraId="47EE1917" w14:textId="77777777" w:rsidR="00415095" w:rsidRDefault="00A82F10">
      <w:pPr>
        <w:numPr>
          <w:ilvl w:val="0"/>
          <w:numId w:val="1"/>
        </w:numPr>
        <w:contextualSpacing/>
      </w:pPr>
      <w:r>
        <w:t>Elections</w:t>
      </w:r>
    </w:p>
    <w:p w14:paraId="14456B9D" w14:textId="77777777" w:rsidR="00415095" w:rsidRDefault="00A82F10">
      <w:pPr>
        <w:numPr>
          <w:ilvl w:val="1"/>
          <w:numId w:val="1"/>
        </w:numPr>
        <w:contextualSpacing/>
      </w:pPr>
      <w:r>
        <w:t>Officers</w:t>
      </w:r>
    </w:p>
    <w:p w14:paraId="463E1ADC" w14:textId="03111605" w:rsidR="00415095" w:rsidRDefault="00A82F10">
      <w:pPr>
        <w:numPr>
          <w:ilvl w:val="2"/>
          <w:numId w:val="1"/>
        </w:numPr>
        <w:contextualSpacing/>
      </w:pPr>
      <w:r>
        <w:t>President</w:t>
      </w:r>
    </w:p>
    <w:p w14:paraId="4186666E" w14:textId="31B5184C" w:rsidR="00953CA7" w:rsidRDefault="005E62E9" w:rsidP="00953CA7">
      <w:pPr>
        <w:numPr>
          <w:ilvl w:val="3"/>
          <w:numId w:val="1"/>
        </w:numPr>
        <w:contextualSpacing/>
      </w:pPr>
      <w:r>
        <w:t>Kristin Scoggin</w:t>
      </w:r>
    </w:p>
    <w:p w14:paraId="579945EF" w14:textId="0B71F9CC" w:rsidR="00415095" w:rsidRDefault="00A82F10">
      <w:pPr>
        <w:numPr>
          <w:ilvl w:val="2"/>
          <w:numId w:val="1"/>
        </w:numPr>
        <w:contextualSpacing/>
      </w:pPr>
      <w:r>
        <w:t>Vice President</w:t>
      </w:r>
    </w:p>
    <w:p w14:paraId="2E88C6F3" w14:textId="3A0AB71D" w:rsidR="005E62E9" w:rsidRDefault="006F1471" w:rsidP="005E62E9">
      <w:pPr>
        <w:numPr>
          <w:ilvl w:val="3"/>
          <w:numId w:val="1"/>
        </w:numPr>
        <w:contextualSpacing/>
      </w:pPr>
      <w:r>
        <w:t>Ben Greenwell</w:t>
      </w:r>
    </w:p>
    <w:p w14:paraId="2E1CBDC3" w14:textId="481F93AC" w:rsidR="00415095" w:rsidRDefault="00A82F10">
      <w:pPr>
        <w:numPr>
          <w:ilvl w:val="2"/>
          <w:numId w:val="1"/>
        </w:numPr>
        <w:contextualSpacing/>
      </w:pPr>
      <w:r>
        <w:t>Treasurer</w:t>
      </w:r>
    </w:p>
    <w:p w14:paraId="7E7119E7" w14:textId="71B83AE4" w:rsidR="006F1471" w:rsidRDefault="006F1471" w:rsidP="006F1471">
      <w:pPr>
        <w:numPr>
          <w:ilvl w:val="3"/>
          <w:numId w:val="1"/>
        </w:numPr>
        <w:contextualSpacing/>
      </w:pPr>
      <w:r>
        <w:t>Rebecca Booth</w:t>
      </w:r>
    </w:p>
    <w:p w14:paraId="1FA8B6D0" w14:textId="43B82F18" w:rsidR="00415095" w:rsidRDefault="00A82F10">
      <w:pPr>
        <w:numPr>
          <w:ilvl w:val="2"/>
          <w:numId w:val="1"/>
        </w:numPr>
        <w:contextualSpacing/>
      </w:pPr>
      <w:r>
        <w:t>Secretary</w:t>
      </w:r>
    </w:p>
    <w:p w14:paraId="0BF385B6" w14:textId="7696C648" w:rsidR="006F1471" w:rsidRDefault="006F1471" w:rsidP="006F1471">
      <w:pPr>
        <w:numPr>
          <w:ilvl w:val="3"/>
          <w:numId w:val="1"/>
        </w:numPr>
        <w:contextualSpacing/>
      </w:pPr>
      <w:r>
        <w:t>Jennifer Jung</w:t>
      </w:r>
    </w:p>
    <w:p w14:paraId="2679FC4A" w14:textId="1141A687" w:rsidR="00415095" w:rsidRDefault="00A82F10">
      <w:pPr>
        <w:numPr>
          <w:ilvl w:val="2"/>
          <w:numId w:val="1"/>
        </w:numPr>
        <w:contextualSpacing/>
      </w:pPr>
      <w:r>
        <w:t>Recruitment Officer</w:t>
      </w:r>
    </w:p>
    <w:p w14:paraId="1E9E51F3" w14:textId="18B0B2EF" w:rsidR="006F1471" w:rsidRDefault="006F1471" w:rsidP="006F1471">
      <w:pPr>
        <w:numPr>
          <w:ilvl w:val="3"/>
          <w:numId w:val="1"/>
        </w:numPr>
        <w:contextualSpacing/>
      </w:pPr>
      <w:r>
        <w:t xml:space="preserve">Matt </w:t>
      </w:r>
      <w:proofErr w:type="spellStart"/>
      <w:r>
        <w:t>Jevit</w:t>
      </w:r>
      <w:proofErr w:type="spellEnd"/>
    </w:p>
    <w:p w14:paraId="30D07B99" w14:textId="19117A51" w:rsidR="00415095" w:rsidRDefault="00A82F10">
      <w:pPr>
        <w:numPr>
          <w:ilvl w:val="2"/>
          <w:numId w:val="1"/>
        </w:numPr>
        <w:contextualSpacing/>
      </w:pPr>
      <w:r>
        <w:t>GPSC Rep</w:t>
      </w:r>
    </w:p>
    <w:p w14:paraId="4E8E2501" w14:textId="1EA619E7" w:rsidR="006F1471" w:rsidRDefault="006F1471" w:rsidP="006F1471">
      <w:pPr>
        <w:numPr>
          <w:ilvl w:val="3"/>
          <w:numId w:val="1"/>
        </w:numPr>
        <w:contextualSpacing/>
      </w:pPr>
      <w:r>
        <w:t>Joshua Meehan</w:t>
      </w:r>
    </w:p>
    <w:p w14:paraId="492278D2" w14:textId="653C6FE8" w:rsidR="00415095" w:rsidRDefault="00A82F10">
      <w:pPr>
        <w:numPr>
          <w:ilvl w:val="2"/>
          <w:numId w:val="1"/>
        </w:numPr>
        <w:contextualSpacing/>
      </w:pPr>
      <w:r>
        <w:t>GPSC Delegates (2)</w:t>
      </w:r>
    </w:p>
    <w:p w14:paraId="5A9E11F0" w14:textId="597053D1" w:rsidR="006F1471" w:rsidRDefault="006F1471" w:rsidP="006F1471">
      <w:pPr>
        <w:numPr>
          <w:ilvl w:val="3"/>
          <w:numId w:val="1"/>
        </w:numPr>
        <w:contextualSpacing/>
      </w:pPr>
      <w:r>
        <w:t>Sarah O’Leary</w:t>
      </w:r>
    </w:p>
    <w:p w14:paraId="454C5CA8" w14:textId="1C58FD1B" w:rsidR="006F1471" w:rsidRDefault="006F1471" w:rsidP="006F1471">
      <w:pPr>
        <w:numPr>
          <w:ilvl w:val="3"/>
          <w:numId w:val="1"/>
        </w:numPr>
        <w:contextualSpacing/>
      </w:pPr>
      <w:r>
        <w:t>Jorden Holland</w:t>
      </w:r>
    </w:p>
    <w:p w14:paraId="4A81DAC4" w14:textId="77777777" w:rsidR="00415095" w:rsidRDefault="00A82F10">
      <w:pPr>
        <w:numPr>
          <w:ilvl w:val="1"/>
          <w:numId w:val="1"/>
        </w:numPr>
        <w:contextualSpacing/>
      </w:pPr>
      <w:r>
        <w:t>Committee Chairs</w:t>
      </w:r>
    </w:p>
    <w:p w14:paraId="72B2802B" w14:textId="1CBBC843" w:rsidR="00415095" w:rsidRDefault="00A82F10">
      <w:pPr>
        <w:numPr>
          <w:ilvl w:val="2"/>
          <w:numId w:val="1"/>
        </w:numPr>
        <w:contextualSpacing/>
      </w:pPr>
      <w:r>
        <w:t>Seminar</w:t>
      </w:r>
    </w:p>
    <w:p w14:paraId="6AFE6B35" w14:textId="0F9E048B" w:rsidR="007C739A" w:rsidRDefault="007C739A" w:rsidP="007C739A">
      <w:pPr>
        <w:numPr>
          <w:ilvl w:val="3"/>
          <w:numId w:val="1"/>
        </w:numPr>
        <w:contextualSpacing/>
      </w:pPr>
      <w:r>
        <w:t>Collin Osborne</w:t>
      </w:r>
    </w:p>
    <w:p w14:paraId="44EBF233" w14:textId="3C210497" w:rsidR="00415095" w:rsidRDefault="00A82F10">
      <w:pPr>
        <w:numPr>
          <w:ilvl w:val="2"/>
          <w:numId w:val="1"/>
        </w:numPr>
        <w:contextualSpacing/>
      </w:pPr>
      <w:r>
        <w:t>Website</w:t>
      </w:r>
    </w:p>
    <w:p w14:paraId="59B9E241" w14:textId="23EB856A" w:rsidR="007C739A" w:rsidRDefault="007C739A" w:rsidP="007C739A">
      <w:pPr>
        <w:numPr>
          <w:ilvl w:val="3"/>
          <w:numId w:val="1"/>
        </w:numPr>
        <w:contextualSpacing/>
      </w:pPr>
      <w:r>
        <w:t>Jennifer Jung</w:t>
      </w:r>
    </w:p>
    <w:p w14:paraId="2AB75CAE" w14:textId="1D6A0A94" w:rsidR="00415095" w:rsidRDefault="00A82F10">
      <w:pPr>
        <w:numPr>
          <w:ilvl w:val="2"/>
          <w:numId w:val="1"/>
        </w:numPr>
        <w:contextualSpacing/>
      </w:pPr>
      <w:r>
        <w:t>Reception</w:t>
      </w:r>
    </w:p>
    <w:p w14:paraId="082485CB" w14:textId="178ACFC4" w:rsidR="007C739A" w:rsidRDefault="00A82F10" w:rsidP="007C739A">
      <w:pPr>
        <w:numPr>
          <w:ilvl w:val="3"/>
          <w:numId w:val="1"/>
        </w:numPr>
        <w:contextualSpacing/>
      </w:pPr>
      <w:r>
        <w:t>Heather Eggleston</w:t>
      </w:r>
    </w:p>
    <w:p w14:paraId="6D8E227E" w14:textId="05B072BC" w:rsidR="00A82F10" w:rsidRDefault="00A82F10" w:rsidP="00A82F10">
      <w:pPr>
        <w:numPr>
          <w:ilvl w:val="3"/>
          <w:numId w:val="1"/>
        </w:numPr>
        <w:contextualSpacing/>
      </w:pPr>
      <w:r>
        <w:t xml:space="preserve">Joseph </w:t>
      </w:r>
      <w:proofErr w:type="spellStart"/>
      <w:r>
        <w:t>Dubie</w:t>
      </w:r>
      <w:proofErr w:type="spellEnd"/>
    </w:p>
    <w:p w14:paraId="576B43FE" w14:textId="5D2E3E75" w:rsidR="00415095" w:rsidRDefault="00A82F10">
      <w:pPr>
        <w:numPr>
          <w:ilvl w:val="2"/>
          <w:numId w:val="1"/>
        </w:numPr>
        <w:contextualSpacing/>
      </w:pPr>
      <w:r>
        <w:t>Curriculum</w:t>
      </w:r>
    </w:p>
    <w:p w14:paraId="521EF621" w14:textId="41623AF0" w:rsidR="00A82F10" w:rsidRDefault="00A82F10" w:rsidP="00A82F10">
      <w:pPr>
        <w:numPr>
          <w:ilvl w:val="3"/>
          <w:numId w:val="1"/>
        </w:numPr>
        <w:contextualSpacing/>
      </w:pPr>
      <w:r>
        <w:t>Joshua Meehan</w:t>
      </w:r>
    </w:p>
    <w:p w14:paraId="491C5DBC" w14:textId="707BE07A" w:rsidR="00415095" w:rsidRDefault="00A82F10">
      <w:pPr>
        <w:numPr>
          <w:ilvl w:val="2"/>
          <w:numId w:val="1"/>
        </w:numPr>
        <w:contextualSpacing/>
      </w:pPr>
      <w:r>
        <w:t>Advisory</w:t>
      </w:r>
    </w:p>
    <w:p w14:paraId="6044D5CE" w14:textId="5DC460D3" w:rsidR="00415095" w:rsidRDefault="00A82F10" w:rsidP="006269D1">
      <w:pPr>
        <w:numPr>
          <w:ilvl w:val="3"/>
          <w:numId w:val="1"/>
        </w:numPr>
        <w:contextualSpacing/>
      </w:pPr>
      <w:r>
        <w:t>Timothy Sveegen</w:t>
      </w:r>
      <w:bookmarkStart w:id="0" w:name="_GoBack"/>
      <w:bookmarkEnd w:id="0"/>
    </w:p>
    <w:sectPr w:rsidR="00415095">
      <w:pgSz w:w="12240" w:h="15840"/>
      <w:pgMar w:top="1440" w:right="1440" w:bottom="1440" w:left="144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A7F10"/>
    <w:multiLevelType w:val="multilevel"/>
    <w:tmpl w:val="E0582C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095"/>
    <w:rsid w:val="000079B4"/>
    <w:rsid w:val="000246B9"/>
    <w:rsid w:val="003972E5"/>
    <w:rsid w:val="00415095"/>
    <w:rsid w:val="005A0E0F"/>
    <w:rsid w:val="005E62E9"/>
    <w:rsid w:val="006269D1"/>
    <w:rsid w:val="006F1471"/>
    <w:rsid w:val="007C739A"/>
    <w:rsid w:val="007D2AF9"/>
    <w:rsid w:val="00953CA7"/>
    <w:rsid w:val="00A82F10"/>
    <w:rsid w:val="00C6617E"/>
    <w:rsid w:val="00D0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FD6A0"/>
  <w15:docId w15:val="{D2C4AE3B-1C84-4D37-9EC2-C3011EA4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Scoggin</dc:creator>
  <cp:lastModifiedBy>Ritchy Scoggin</cp:lastModifiedBy>
  <cp:revision>11</cp:revision>
  <dcterms:created xsi:type="dcterms:W3CDTF">2018-04-05T00:05:00Z</dcterms:created>
  <dcterms:modified xsi:type="dcterms:W3CDTF">2018-04-05T16:57:00Z</dcterms:modified>
</cp:coreProperties>
</file>